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0B29" w14:textId="77777777" w:rsidR="001E6A08" w:rsidRPr="00492748" w:rsidRDefault="001E6A08" w:rsidP="001E6A0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right"/>
        <w:rPr>
          <w:lang w:val="x-none" w:eastAsia="x-none"/>
        </w:rPr>
      </w:pPr>
      <w:r w:rsidRPr="00492748">
        <w:rPr>
          <w:lang w:val="x-none" w:eastAsia="x-none"/>
        </w:rPr>
        <w:t xml:space="preserve">3. melléklet </w:t>
      </w:r>
      <w:r w:rsidRPr="00492748">
        <w:rPr>
          <w:lang w:eastAsia="x-none"/>
        </w:rPr>
        <w:t xml:space="preserve">az .../... . (... . </w:t>
      </w:r>
      <w:proofErr w:type="gramStart"/>
      <w:r w:rsidRPr="00492748">
        <w:rPr>
          <w:lang w:eastAsia="x-none"/>
        </w:rPr>
        <w:t>... .</w:t>
      </w:r>
      <w:proofErr w:type="gramEnd"/>
      <w:r w:rsidRPr="00492748">
        <w:rPr>
          <w:lang w:eastAsia="x-none"/>
        </w:rPr>
        <w:t>) önkormányzati rendelethez</w:t>
      </w:r>
    </w:p>
    <w:p w14:paraId="5A72EA1A" w14:textId="77777777" w:rsidR="001E6A08" w:rsidRPr="00492748" w:rsidRDefault="001E6A08" w:rsidP="001E6A08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58BC8DB" w14:textId="77777777" w:rsidR="001E6A08" w:rsidRPr="00492748" w:rsidRDefault="001E6A08" w:rsidP="001E6A08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92748">
        <w:rPr>
          <w:rFonts w:eastAsia="Calibri"/>
          <w:b/>
          <w:bCs/>
          <w:sz w:val="22"/>
          <w:szCs w:val="22"/>
          <w:lang w:eastAsia="en-US"/>
        </w:rPr>
        <w:t>KÉRELEM</w:t>
      </w:r>
    </w:p>
    <w:p w14:paraId="5EA53221" w14:textId="77777777" w:rsidR="001E6A08" w:rsidRPr="00492748" w:rsidRDefault="001E6A08" w:rsidP="001E6A08">
      <w:pPr>
        <w:autoSpaceDE w:val="0"/>
        <w:autoSpaceDN w:val="0"/>
        <w:adjustRightInd w:val="0"/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492748">
        <w:rPr>
          <w:rFonts w:eastAsia="Calibri"/>
          <w:b/>
          <w:bCs/>
          <w:sz w:val="22"/>
          <w:szCs w:val="22"/>
          <w:lang w:eastAsia="en-US"/>
        </w:rPr>
        <w:t>Fűtéshez nyújtott települési támogatás megállapítására</w:t>
      </w:r>
    </w:p>
    <w:p w14:paraId="0280FB27" w14:textId="77777777" w:rsidR="001E6A08" w:rsidRPr="00492748" w:rsidRDefault="001E6A08" w:rsidP="001E6A08">
      <w:pPr>
        <w:autoSpaceDE w:val="0"/>
        <w:autoSpaceDN w:val="0"/>
        <w:adjustRightInd w:val="0"/>
        <w:spacing w:after="160" w:line="259" w:lineRule="auto"/>
        <w:rPr>
          <w:rFonts w:eastAsia="Calibri"/>
          <w:b/>
          <w:i/>
          <w:iCs/>
          <w:sz w:val="22"/>
          <w:szCs w:val="22"/>
          <w:lang w:eastAsia="en-US"/>
        </w:rPr>
      </w:pPr>
      <w:r w:rsidRPr="00492748">
        <w:rPr>
          <w:rFonts w:eastAsia="Calibri"/>
          <w:b/>
          <w:i/>
          <w:iCs/>
          <w:sz w:val="22"/>
          <w:szCs w:val="22"/>
          <w:lang w:eastAsia="en-US"/>
        </w:rPr>
        <w:t>A kérelmezőre vonatkozó adatok</w:t>
      </w:r>
    </w:p>
    <w:p w14:paraId="292FAE82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Neve: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25467291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Születési neve: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1AA5FE25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Anyja neve: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6D138045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Születési hely, idő (év, hó, nap):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202CC510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Lakóhelye: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7090C329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Tartózkodási helye: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7C9BFF9D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Társadalombiztosítási Azonosító Jele: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07AA36D4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Adóazonosító jele: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2806222F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Állampolgársága: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0E5A1D46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Telefonszám (nem kötelező megadni):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3221C2C0" w14:textId="77777777" w:rsidR="001E6A08" w:rsidRPr="00492748" w:rsidRDefault="001E6A08" w:rsidP="001E6A08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rPr>
          <w:rFonts w:eastAsia="Calibri"/>
          <w:sz w:val="22"/>
          <w:szCs w:val="22"/>
          <w:lang w:eastAsia="en-US"/>
        </w:rPr>
      </w:pPr>
      <w:r w:rsidRPr="00492748">
        <w:rPr>
          <w:rFonts w:eastAsia="Calibri"/>
          <w:sz w:val="22"/>
          <w:szCs w:val="22"/>
          <w:lang w:eastAsia="en-US"/>
        </w:rPr>
        <w:t xml:space="preserve">Fizetési </w:t>
      </w:r>
      <w:proofErr w:type="gramStart"/>
      <w:r w:rsidRPr="00492748">
        <w:rPr>
          <w:rFonts w:eastAsia="Calibri"/>
          <w:sz w:val="22"/>
          <w:szCs w:val="22"/>
          <w:lang w:eastAsia="en-US"/>
        </w:rPr>
        <w:t>számlaszám :</w:t>
      </w:r>
      <w:proofErr w:type="gramEnd"/>
      <w:r w:rsidRPr="00492748">
        <w:rPr>
          <w:rFonts w:eastAsia="Calibri"/>
          <w:sz w:val="22"/>
          <w:szCs w:val="22"/>
          <w:lang w:eastAsia="en-US"/>
        </w:rPr>
        <w:t xml:space="preserve"> </w:t>
      </w:r>
      <w:r w:rsidRPr="00492748">
        <w:rPr>
          <w:rFonts w:eastAsia="Calibri"/>
          <w:sz w:val="22"/>
          <w:szCs w:val="22"/>
          <w:lang w:eastAsia="en-US"/>
        </w:rPr>
        <w:tab/>
      </w:r>
    </w:p>
    <w:p w14:paraId="5438FBB1" w14:textId="77777777" w:rsidR="001E6A08" w:rsidRPr="00492748" w:rsidRDefault="001E6A08" w:rsidP="001E6A08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492748">
        <w:rPr>
          <w:rFonts w:eastAsia="Calibri"/>
          <w:color w:val="000000"/>
          <w:sz w:val="22"/>
          <w:szCs w:val="22"/>
        </w:rPr>
        <w:t xml:space="preserve">A fizetési számlát vezető pénzintézet neve: …………………………………………………………...... </w:t>
      </w:r>
    </w:p>
    <w:p w14:paraId="291C9B21" w14:textId="77777777" w:rsidR="001E6A08" w:rsidRPr="00492748" w:rsidRDefault="001E6A08" w:rsidP="001E6A0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492748">
        <w:rPr>
          <w:rFonts w:eastAsia="Calibri"/>
          <w:color w:val="000000"/>
          <w:sz w:val="22"/>
          <w:szCs w:val="22"/>
        </w:rPr>
        <w:tab/>
      </w:r>
      <w:r w:rsidRPr="00492748">
        <w:rPr>
          <w:rFonts w:eastAsia="Calibri"/>
          <w:b/>
          <w:bCs/>
          <w:color w:val="000000"/>
          <w:sz w:val="22"/>
          <w:szCs w:val="22"/>
        </w:rPr>
        <w:t xml:space="preserve">kérem szíveskedjenek fűtéshez nyújtott települési támogatásban részesíteni. </w:t>
      </w:r>
    </w:p>
    <w:p w14:paraId="4978150F" w14:textId="77777777" w:rsidR="001E6A08" w:rsidRPr="00492748" w:rsidRDefault="001E6A08" w:rsidP="001E6A08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14:paraId="1ECCB2A6" w14:textId="77777777" w:rsidR="001E6A08" w:rsidRPr="00492748" w:rsidRDefault="001E6A08" w:rsidP="001E6A08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proofErr w:type="gramStart"/>
      <w:r w:rsidRPr="00492748">
        <w:rPr>
          <w:rFonts w:eastAsia="Calibri"/>
          <w:b/>
          <w:color w:val="000000"/>
          <w:sz w:val="22"/>
          <w:szCs w:val="22"/>
        </w:rPr>
        <w:t>Indokolás:</w:t>
      </w:r>
      <w:r w:rsidRPr="00492748">
        <w:rPr>
          <w:rFonts w:eastAsia="Calibri"/>
          <w:color w:val="000000"/>
          <w:sz w:val="22"/>
          <w:szCs w:val="22"/>
        </w:rPr>
        <w:t>…</w:t>
      </w:r>
      <w:proofErr w:type="gramEnd"/>
      <w:r w:rsidRPr="00492748">
        <w:rPr>
          <w:rFonts w:eastAsia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E47BF" w14:textId="77777777" w:rsidR="001E6A08" w:rsidRPr="00492748" w:rsidRDefault="001E6A08" w:rsidP="001E6A0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29434221" w14:textId="77777777" w:rsidR="001E6A08" w:rsidRPr="00492748" w:rsidRDefault="001E6A08" w:rsidP="001E6A08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492748">
        <w:rPr>
          <w:rFonts w:eastAsia="Calibri"/>
          <w:b/>
          <w:bCs/>
          <w:sz w:val="22"/>
          <w:szCs w:val="22"/>
        </w:rPr>
        <w:t xml:space="preserve">Lakásban tartózkodásom jogcíme: </w:t>
      </w:r>
    </w:p>
    <w:p w14:paraId="144CBA5E" w14:textId="77777777" w:rsidR="001E6A08" w:rsidRPr="00492748" w:rsidRDefault="001E6A08" w:rsidP="001E6A08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492748">
        <w:rPr>
          <w:rFonts w:eastAsia="Calibri"/>
          <w:sz w:val="22"/>
          <w:szCs w:val="22"/>
        </w:rPr>
        <w:t>tulajdonos, főbérlő, albérlő, családtag, szívességi lakáshasználó, egyéb…………</w:t>
      </w:r>
      <w:proofErr w:type="gramStart"/>
      <w:r w:rsidRPr="00492748">
        <w:rPr>
          <w:rFonts w:eastAsia="Calibri"/>
          <w:sz w:val="22"/>
          <w:szCs w:val="22"/>
        </w:rPr>
        <w:t>…….</w:t>
      </w:r>
      <w:proofErr w:type="gramEnd"/>
      <w:r w:rsidRPr="00492748">
        <w:rPr>
          <w:rFonts w:eastAsia="Calibri"/>
          <w:sz w:val="22"/>
          <w:szCs w:val="22"/>
        </w:rPr>
        <w:t xml:space="preserve">……………. </w:t>
      </w:r>
    </w:p>
    <w:p w14:paraId="5E965B79" w14:textId="77777777" w:rsidR="001E6A08" w:rsidRPr="00492748" w:rsidRDefault="001E6A08" w:rsidP="001E6A08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492748">
        <w:rPr>
          <w:rFonts w:eastAsia="Calibri"/>
          <w:sz w:val="22"/>
          <w:szCs w:val="22"/>
        </w:rPr>
        <w:t xml:space="preserve">(megfelelő rész aláhúzandó) </w:t>
      </w:r>
    </w:p>
    <w:p w14:paraId="49401B0E" w14:textId="77777777" w:rsidR="001E6A08" w:rsidRPr="00492748" w:rsidRDefault="001E6A08" w:rsidP="001E6A08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3B5AC9B8" w14:textId="77777777" w:rsidR="001E6A08" w:rsidRPr="00492748" w:rsidRDefault="001E6A08" w:rsidP="001E6A08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</w:rPr>
      </w:pPr>
      <w:r w:rsidRPr="00492748">
        <w:rPr>
          <w:b/>
          <w:sz w:val="22"/>
          <w:szCs w:val="22"/>
        </w:rPr>
        <w:t xml:space="preserve">A támogatás felhasználást igazoló számlát a </w:t>
      </w:r>
      <w:r w:rsidRPr="00492748">
        <w:rPr>
          <w:b/>
          <w:i/>
          <w:sz w:val="22"/>
          <w:szCs w:val="22"/>
        </w:rPr>
        <w:t>kérelem benyújtásakor csatoltam</w:t>
      </w:r>
      <w:r w:rsidRPr="00492748">
        <w:rPr>
          <w:b/>
          <w:sz w:val="22"/>
          <w:szCs w:val="22"/>
        </w:rPr>
        <w:t xml:space="preserve"> / </w:t>
      </w:r>
      <w:r w:rsidRPr="00492748">
        <w:rPr>
          <w:b/>
          <w:i/>
          <w:sz w:val="22"/>
          <w:szCs w:val="22"/>
        </w:rPr>
        <w:t>utólag nyújtom be.</w:t>
      </w:r>
    </w:p>
    <w:p w14:paraId="24F96552" w14:textId="77777777" w:rsidR="001E6A08" w:rsidRPr="00492748" w:rsidRDefault="001E6A08" w:rsidP="001E6A08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0EB0CD97" w14:textId="77777777" w:rsidR="001E6A08" w:rsidRPr="00492748" w:rsidRDefault="001E6A08" w:rsidP="001E6A08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b/>
          <w:sz w:val="22"/>
          <w:szCs w:val="22"/>
        </w:rPr>
        <w:t xml:space="preserve">Kérelmező háztartásában (azonos lakcímen) élők </w:t>
      </w:r>
      <w:proofErr w:type="gramStart"/>
      <w:r w:rsidRPr="00492748">
        <w:rPr>
          <w:b/>
          <w:sz w:val="22"/>
          <w:szCs w:val="22"/>
        </w:rPr>
        <w:t>száma</w:t>
      </w:r>
      <w:r w:rsidRPr="00492748">
        <w:rPr>
          <w:sz w:val="22"/>
          <w:szCs w:val="22"/>
        </w:rPr>
        <w:t xml:space="preserve"> :</w:t>
      </w:r>
      <w:proofErr w:type="gramEnd"/>
      <w:r w:rsidRPr="00492748">
        <w:rPr>
          <w:sz w:val="22"/>
          <w:szCs w:val="22"/>
        </w:rPr>
        <w:tab/>
        <w:t>fő</w:t>
      </w:r>
    </w:p>
    <w:p w14:paraId="2FCBC251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6EA7A90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Kérelmező háztartásában élők személyi adatai:</w:t>
      </w:r>
    </w:p>
    <w:p w14:paraId="5C6CB7AF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E6A08" w:rsidRPr="00492748" w14:paraId="5784F4AE" w14:textId="77777777" w:rsidTr="0063215A">
        <w:tc>
          <w:tcPr>
            <w:tcW w:w="2303" w:type="dxa"/>
          </w:tcPr>
          <w:p w14:paraId="51CF9874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Név, születési név is</w:t>
            </w:r>
          </w:p>
        </w:tc>
        <w:tc>
          <w:tcPr>
            <w:tcW w:w="2303" w:type="dxa"/>
          </w:tcPr>
          <w:p w14:paraId="241878D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14:paraId="59E10D7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14:paraId="29CDCED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TAJ</w:t>
            </w:r>
          </w:p>
        </w:tc>
      </w:tr>
      <w:tr w:rsidR="001E6A08" w:rsidRPr="00492748" w14:paraId="2A20D624" w14:textId="77777777" w:rsidTr="0063215A">
        <w:tc>
          <w:tcPr>
            <w:tcW w:w="2303" w:type="dxa"/>
          </w:tcPr>
          <w:p w14:paraId="22ABAA9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2EBCA54C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61E15CD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B370E00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1E6A08" w:rsidRPr="00492748" w14:paraId="281A3E24" w14:textId="77777777" w:rsidTr="0063215A">
        <w:tc>
          <w:tcPr>
            <w:tcW w:w="2303" w:type="dxa"/>
          </w:tcPr>
          <w:p w14:paraId="48C3E92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ED3B730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3B276D40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72970EA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1E6A08" w:rsidRPr="00492748" w14:paraId="014B5549" w14:textId="77777777" w:rsidTr="0063215A">
        <w:tc>
          <w:tcPr>
            <w:tcW w:w="2303" w:type="dxa"/>
          </w:tcPr>
          <w:p w14:paraId="11CEAF5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4129624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6BAC87DF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54E571C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1E6A08" w:rsidRPr="00492748" w14:paraId="2F2843C7" w14:textId="77777777" w:rsidTr="0063215A">
        <w:tc>
          <w:tcPr>
            <w:tcW w:w="2303" w:type="dxa"/>
          </w:tcPr>
          <w:p w14:paraId="42139182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03C206B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45885B4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1B232AA9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</w:tr>
      <w:tr w:rsidR="001E6A08" w:rsidRPr="00492748" w14:paraId="069369D2" w14:textId="77777777" w:rsidTr="0063215A">
        <w:trPr>
          <w:trHeight w:val="70"/>
        </w:trPr>
        <w:tc>
          <w:tcPr>
            <w:tcW w:w="2303" w:type="dxa"/>
          </w:tcPr>
          <w:p w14:paraId="36BCED7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08EF466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E6C922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063050A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</w:tr>
      <w:tr w:rsidR="001E6A08" w:rsidRPr="00492748" w14:paraId="35193709" w14:textId="77777777" w:rsidTr="0063215A">
        <w:tc>
          <w:tcPr>
            <w:tcW w:w="2303" w:type="dxa"/>
          </w:tcPr>
          <w:p w14:paraId="604F4B85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D1109ED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71B6B66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0981013D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/>
              </w:rPr>
            </w:pPr>
          </w:p>
        </w:tc>
      </w:tr>
    </w:tbl>
    <w:p w14:paraId="23611EC0" w14:textId="77777777" w:rsidR="001E6A08" w:rsidRPr="00492748" w:rsidRDefault="001E6A08" w:rsidP="001E6A0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5FE5745B" w14:textId="77777777" w:rsidR="001E6A08" w:rsidRPr="00492748" w:rsidRDefault="001E6A08" w:rsidP="001E6A0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00ADA147" w14:textId="77777777" w:rsidR="001E6A08" w:rsidRPr="00492748" w:rsidRDefault="001E6A08" w:rsidP="001E6A0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2010C895" w14:textId="77777777" w:rsidR="001E6A08" w:rsidRPr="00492748" w:rsidRDefault="001E6A08" w:rsidP="001E6A0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EEBC0EA" w14:textId="77777777" w:rsidR="001E6A08" w:rsidRPr="00492748" w:rsidRDefault="001E6A08" w:rsidP="001E6A0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554AC9B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  <w:u w:val="single"/>
        </w:rPr>
        <w:t>Jövedelmi adatok</w:t>
      </w:r>
    </w:p>
    <w:p w14:paraId="4C6EA580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u w:val="single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1440"/>
        <w:gridCol w:w="1260"/>
        <w:gridCol w:w="1260"/>
        <w:gridCol w:w="1260"/>
      </w:tblGrid>
      <w:tr w:rsidR="001E6A08" w:rsidRPr="00492748" w14:paraId="5585EAB9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E9E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07CDAB8D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0621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  <w:p w14:paraId="0B670BE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Kérelmező jövedelme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C86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2995E7F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kérelmező háztartásában élő további személyek jövedelme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3D9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1FD550B5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Összesen</w:t>
            </w:r>
          </w:p>
        </w:tc>
      </w:tr>
      <w:tr w:rsidR="001E6A08" w:rsidRPr="00492748" w14:paraId="4957F28E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32D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1./ Munkaviszonyból és más foglalkoztatási jogviszonyból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E244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80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FC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C959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1865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C50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1E6A08" w:rsidRPr="00492748" w14:paraId="27D8D40C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176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2./ Társas és egyéni vállalkozásból, őstermelői, illetve szellemi és más önálló tevékenységből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194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2CF6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D2C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8B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5F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E9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1E6A08" w:rsidRPr="00492748" w14:paraId="713507B4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BA1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3./ Alkalmi munkavégzésből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CF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28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93DE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88C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864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85C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1E6A08" w:rsidRPr="00492748" w14:paraId="2B1AE87C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CC5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4./ 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61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36D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BF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FA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0D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CE1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1E6A08" w:rsidRPr="00492748" w14:paraId="4E360440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13B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5./ Táppénz, gyermekgondozási támogatások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982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31B5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B6F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161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131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7C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1E6A08" w:rsidRPr="00492748" w14:paraId="6EF3CBC0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59E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6./ Önkormányzat és munkaügyi szervek által folyósított pénzbeli ellátás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420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C2C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E7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B10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3A5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89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1E6A08" w:rsidRPr="00492748" w14:paraId="5218A11E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87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>7./ 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062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450E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1AE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30A7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23C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126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1E6A08" w:rsidRPr="00492748" w14:paraId="35CD3FAD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C39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8./ 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5C2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F28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68A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123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FDC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416" w14:textId="77777777" w:rsidR="001E6A08" w:rsidRPr="00492748" w:rsidRDefault="001E6A08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</w:tbl>
    <w:p w14:paraId="1E10A7F7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</w:p>
    <w:p w14:paraId="00087997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Egy főre jutó havi nettó jövedelem: …………………………………. Ft/hó</w:t>
      </w:r>
    </w:p>
    <w:p w14:paraId="602D3493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4146D760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Nyilatkozat:</w:t>
      </w:r>
    </w:p>
    <w:p w14:paraId="55C15B89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5E1728E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egyedülállóként élek.</w:t>
      </w:r>
    </w:p>
    <w:p w14:paraId="64F49EFB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783E485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 nevelem gyermeke(i)</w:t>
      </w:r>
      <w:proofErr w:type="spellStart"/>
      <w:r w:rsidRPr="00492748">
        <w:rPr>
          <w:sz w:val="22"/>
          <w:szCs w:val="22"/>
        </w:rPr>
        <w:t>met</w:t>
      </w:r>
      <w:proofErr w:type="spellEnd"/>
      <w:r w:rsidRPr="00492748">
        <w:rPr>
          <w:sz w:val="22"/>
          <w:szCs w:val="22"/>
        </w:rPr>
        <w:t>.</w:t>
      </w:r>
    </w:p>
    <w:p w14:paraId="39E273EB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3F85E1A7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____________________________________ nevű gyermeke(i)m után ________________Ft. </w:t>
      </w:r>
    </w:p>
    <w:p w14:paraId="0E2E90FF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tartásdíjban részesülök / nem részesülök.</w:t>
      </w:r>
    </w:p>
    <w:p w14:paraId="2B7D4B7F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rendszeres jövedelemmel nem rendelkezem.  </w:t>
      </w:r>
    </w:p>
    <w:p w14:paraId="00C61E35" w14:textId="77777777" w:rsidR="001E6A08" w:rsidRPr="00492748" w:rsidRDefault="001E6A08" w:rsidP="001E6A08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B818D47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Büntetőjogi felelősségem tudatában kijelentem, hogy a NYILATKOZAT-ban közölt adatok a valóságnak megfelelnek.</w:t>
      </w:r>
    </w:p>
    <w:p w14:paraId="4415B536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0FD5A473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lastRenderedPageBreak/>
        <w:t>Tudomásul veszem, hogy a NYILATKOZAT-ban közölt adatok valódiságát a szociális igazgatásról és a szociális ellátásokról szóló 1993. évi III. törvény 10. § (6)-(7) bekezdései alapján az önkormányzat jogosult ellenőrizni a költségek igazolásának alátámasztásul szolgáló dokumentumok bekérésével vagy az állami adóhatóság útján.</w:t>
      </w:r>
    </w:p>
    <w:p w14:paraId="12127C5D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6A39B22E" w14:textId="77777777" w:rsidR="001E6A08" w:rsidRPr="00492748" w:rsidRDefault="001E6A08" w:rsidP="001E6A0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Alulírott, hozzájárulásomat adom, hogy a közigazgatási szerv személyes adataimat a feladat ellátás érdekében kezelje.</w:t>
      </w:r>
    </w:p>
    <w:p w14:paraId="427589F8" w14:textId="77777777" w:rsidR="001E6A08" w:rsidRPr="00492748" w:rsidRDefault="001E6A08" w:rsidP="001E6A0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23AC137" w14:textId="77777777" w:rsidR="001E6A08" w:rsidRPr="00492748" w:rsidRDefault="001E6A08" w:rsidP="001E6A0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92748">
        <w:rPr>
          <w:b/>
          <w:sz w:val="20"/>
          <w:szCs w:val="20"/>
        </w:rPr>
        <w:t>Kelt: ...........................................................................</w:t>
      </w:r>
    </w:p>
    <w:p w14:paraId="131337D2" w14:textId="77777777" w:rsidR="001E6A08" w:rsidRPr="00492748" w:rsidRDefault="001E6A08" w:rsidP="001E6A0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35128C9" w14:textId="77777777" w:rsidR="001E6A08" w:rsidRPr="00492748" w:rsidRDefault="001E6A08" w:rsidP="001E6A08">
      <w:pPr>
        <w:tabs>
          <w:tab w:val="left" w:pos="567"/>
          <w:tab w:val="left" w:pos="623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92748">
        <w:rPr>
          <w:b/>
          <w:i/>
          <w:iCs/>
          <w:sz w:val="20"/>
          <w:szCs w:val="20"/>
        </w:rPr>
        <w:tab/>
        <w:t xml:space="preserve"> </w:t>
      </w:r>
      <w:r w:rsidRPr="00492748">
        <w:rPr>
          <w:b/>
          <w:i/>
          <w:iCs/>
          <w:sz w:val="20"/>
          <w:szCs w:val="20"/>
        </w:rPr>
        <w:tab/>
        <w:t>...................................................</w:t>
      </w:r>
    </w:p>
    <w:p w14:paraId="3B969B62" w14:textId="77777777" w:rsidR="001E6A08" w:rsidRPr="00492748" w:rsidRDefault="001E6A08" w:rsidP="001E6A08">
      <w:pPr>
        <w:tabs>
          <w:tab w:val="left" w:pos="709"/>
          <w:tab w:val="left" w:pos="5670"/>
        </w:tabs>
        <w:autoSpaceDE w:val="0"/>
        <w:autoSpaceDN w:val="0"/>
        <w:adjustRightInd w:val="0"/>
        <w:ind w:left="708" w:hanging="708"/>
        <w:rPr>
          <w:rFonts w:eastAsia="Calibri"/>
          <w:sz w:val="22"/>
          <w:szCs w:val="22"/>
          <w:lang w:eastAsia="en-US"/>
        </w:rPr>
      </w:pPr>
      <w:r w:rsidRPr="00492748">
        <w:rPr>
          <w:b/>
          <w:sz w:val="20"/>
          <w:szCs w:val="20"/>
        </w:rPr>
        <w:tab/>
      </w:r>
      <w:r w:rsidRPr="00492748">
        <w:rPr>
          <w:b/>
          <w:sz w:val="20"/>
          <w:szCs w:val="20"/>
        </w:rPr>
        <w:tab/>
      </w:r>
      <w:r w:rsidRPr="00492748">
        <w:rPr>
          <w:b/>
          <w:sz w:val="20"/>
          <w:szCs w:val="20"/>
        </w:rPr>
        <w:tab/>
        <w:t xml:space="preserve">                       kérelmező aláírása</w:t>
      </w:r>
    </w:p>
    <w:p w14:paraId="296FCF6A" w14:textId="77777777" w:rsidR="00810E57" w:rsidRDefault="00810E57"/>
    <w:sectPr w:rsidR="00810E57" w:rsidSect="001E6A0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08"/>
    <w:rsid w:val="001A142D"/>
    <w:rsid w:val="001E6A08"/>
    <w:rsid w:val="003A4B9D"/>
    <w:rsid w:val="00810E57"/>
    <w:rsid w:val="00E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4482"/>
  <w15:chartTrackingRefBased/>
  <w15:docId w15:val="{454A07CF-5A6C-451D-9396-880F03EE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A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E6A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6A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6A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6A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6A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6A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6A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6A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6A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6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6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6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6A0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6A0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6A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6A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6A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6A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6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E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6A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E6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6A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E6A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6A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E6A0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6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6A0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6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2025-08-04T07:31:00Z</dcterms:created>
  <dcterms:modified xsi:type="dcterms:W3CDTF">2025-08-04T07:34:00Z</dcterms:modified>
</cp:coreProperties>
</file>